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E841" w14:textId="7631DD60" w:rsidR="00516A8A" w:rsidRPr="00E05DAA" w:rsidRDefault="00A944AD">
      <w:pPr>
        <w:rPr>
          <w:b/>
          <w:bCs/>
          <w:sz w:val="32"/>
          <w:szCs w:val="32"/>
          <w:u w:val="single"/>
          <w:lang w:val="en-AU"/>
        </w:rPr>
      </w:pPr>
      <w:r w:rsidRPr="00E05DAA">
        <w:rPr>
          <w:b/>
          <w:bCs/>
          <w:sz w:val="32"/>
          <w:szCs w:val="32"/>
          <w:u w:val="single"/>
          <w:lang w:val="en-AU"/>
        </w:rPr>
        <w:t>July Holiday Programme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657"/>
        <w:gridCol w:w="1843"/>
        <w:gridCol w:w="1926"/>
        <w:gridCol w:w="1790"/>
      </w:tblGrid>
      <w:tr w:rsidR="00A944AD" w14:paraId="3FB4943F" w14:textId="77777777" w:rsidTr="007A58C6">
        <w:tc>
          <w:tcPr>
            <w:tcW w:w="1814" w:type="dxa"/>
          </w:tcPr>
          <w:p w14:paraId="10DFF4E2" w14:textId="135EDB16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Mon 6 July</w:t>
            </w:r>
          </w:p>
        </w:tc>
        <w:tc>
          <w:tcPr>
            <w:tcW w:w="1589" w:type="dxa"/>
          </w:tcPr>
          <w:p w14:paraId="7AC22CCF" w14:textId="55577612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Tues 7 July</w:t>
            </w:r>
          </w:p>
        </w:tc>
        <w:tc>
          <w:tcPr>
            <w:tcW w:w="1852" w:type="dxa"/>
          </w:tcPr>
          <w:p w14:paraId="063DEF93" w14:textId="16765498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Weds 8 July</w:t>
            </w:r>
          </w:p>
        </w:tc>
        <w:tc>
          <w:tcPr>
            <w:tcW w:w="1944" w:type="dxa"/>
          </w:tcPr>
          <w:p w14:paraId="111C7CF3" w14:textId="27B6F81E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Thurs 9 July</w:t>
            </w:r>
          </w:p>
        </w:tc>
        <w:tc>
          <w:tcPr>
            <w:tcW w:w="1811" w:type="dxa"/>
          </w:tcPr>
          <w:p w14:paraId="0CF21FA4" w14:textId="086C9006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Fri 10 July</w:t>
            </w:r>
          </w:p>
        </w:tc>
      </w:tr>
      <w:tr w:rsidR="00A944AD" w14:paraId="5B13DFC9" w14:textId="77777777" w:rsidTr="007A58C6">
        <w:tc>
          <w:tcPr>
            <w:tcW w:w="1814" w:type="dxa"/>
          </w:tcPr>
          <w:p w14:paraId="53631318" w14:textId="77777777" w:rsidR="00A944AD" w:rsidRDefault="00407B5D">
            <w:pPr>
              <w:rPr>
                <w:lang w:val="en-AU"/>
              </w:rPr>
            </w:pPr>
            <w:r>
              <w:rPr>
                <w:lang w:val="en-AU"/>
              </w:rPr>
              <w:t>Bring your wheels (and helmet) day!</w:t>
            </w:r>
          </w:p>
          <w:p w14:paraId="729D4377" w14:textId="3FC154E8" w:rsidR="00397F75" w:rsidRDefault="003309CA">
            <w:pPr>
              <w:rPr>
                <w:lang w:val="en-AU"/>
              </w:rPr>
            </w:pPr>
            <w:r>
              <w:rPr>
                <w:lang w:val="en-AU"/>
              </w:rPr>
              <w:t>Chalk cities and Scooter cops and Robbers</w:t>
            </w:r>
          </w:p>
          <w:p w14:paraId="67CAE0BA" w14:textId="0E6378FE" w:rsidR="002129C8" w:rsidRDefault="00397F75">
            <w:pPr>
              <w:rPr>
                <w:lang w:val="en-AU"/>
              </w:rPr>
            </w:pPr>
            <w:r w:rsidRPr="00397F75">
              <w:rPr>
                <w:noProof/>
                <w:lang w:val="en-AU"/>
              </w:rPr>
              <w:drawing>
                <wp:inline distT="0" distB="0" distL="0" distR="0" wp14:anchorId="19256B0A" wp14:editId="14ACAEF9">
                  <wp:extent cx="1021877" cy="1021877"/>
                  <wp:effectExtent l="0" t="0" r="0" b="0"/>
                  <wp:docPr id="15270393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03933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263" cy="1034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9F1759" w14:textId="0242C0FD" w:rsidR="007E7401" w:rsidRDefault="002129C8">
            <w:pPr>
              <w:rPr>
                <w:lang w:val="en-AU"/>
              </w:rPr>
            </w:pPr>
            <w:r>
              <w:rPr>
                <w:lang w:val="en-AU"/>
              </w:rPr>
              <w:t>Wire weaving fish</w:t>
            </w:r>
          </w:p>
          <w:p w14:paraId="0DA7FB2C" w14:textId="06BB15B3" w:rsidR="007E7401" w:rsidRDefault="00397F75">
            <w:pPr>
              <w:rPr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523C2E9F" wp14:editId="26C9437B">
                  <wp:extent cx="981678" cy="663296"/>
                  <wp:effectExtent l="0" t="0" r="0" b="0"/>
                  <wp:docPr id="97282244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822448" name="Picture 972822448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625" cy="674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9" w:type="dxa"/>
          </w:tcPr>
          <w:p w14:paraId="483C93F8" w14:textId="77777777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Fish and Chip lunch</w:t>
            </w:r>
          </w:p>
          <w:p w14:paraId="068DBCDF" w14:textId="77777777" w:rsidR="00903D5D" w:rsidRDefault="00903D5D">
            <w:pPr>
              <w:rPr>
                <w:lang w:val="en-AU"/>
              </w:rPr>
            </w:pPr>
          </w:p>
          <w:p w14:paraId="58F15880" w14:textId="77777777" w:rsidR="00903D5D" w:rsidRDefault="00903D5D">
            <w:pPr>
              <w:rPr>
                <w:lang w:val="en-AU"/>
              </w:rPr>
            </w:pPr>
            <w:r>
              <w:rPr>
                <w:lang w:val="en-AU"/>
              </w:rPr>
              <w:t>Wool dogs</w:t>
            </w:r>
            <w:r w:rsidR="00B93853">
              <w:rPr>
                <w:noProof/>
                <w:lang w:val="en-AU"/>
              </w:rPr>
              <w:drawing>
                <wp:inline distT="0" distB="0" distL="0" distR="0" wp14:anchorId="3B294BAB" wp14:editId="4BD22545">
                  <wp:extent cx="878504" cy="1171339"/>
                  <wp:effectExtent l="0" t="0" r="0" b="0"/>
                  <wp:docPr id="9901258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125829" name="Picture 99012582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069" cy="119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D5D61A" w14:textId="77777777" w:rsidR="00E96591" w:rsidRDefault="00E96591">
            <w:pPr>
              <w:rPr>
                <w:lang w:val="en-AU"/>
              </w:rPr>
            </w:pPr>
          </w:p>
          <w:p w14:paraId="5DC11157" w14:textId="77777777" w:rsidR="00E96591" w:rsidRDefault="00E96591">
            <w:pPr>
              <w:rPr>
                <w:lang w:val="en-AU"/>
              </w:rPr>
            </w:pPr>
            <w:r>
              <w:rPr>
                <w:lang w:val="en-AU"/>
              </w:rPr>
              <w:t>Cotton Tip Darts</w:t>
            </w:r>
          </w:p>
          <w:p w14:paraId="005B8900" w14:textId="62E1E2F2" w:rsidR="00E96591" w:rsidRDefault="00E96591">
            <w:pPr>
              <w:rPr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0ECC4552" wp14:editId="196C0F4A">
                  <wp:extent cx="933502" cy="742743"/>
                  <wp:effectExtent l="0" t="0" r="0" b="0"/>
                  <wp:docPr id="1116073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07320" name="Picture 111607320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06" cy="77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2" w:type="dxa"/>
          </w:tcPr>
          <w:p w14:paraId="39A3852C" w14:textId="3D863E35" w:rsidR="00662654" w:rsidRDefault="002129C8">
            <w:pPr>
              <w:rPr>
                <w:lang w:val="en-AU"/>
              </w:rPr>
            </w:pPr>
            <w:r>
              <w:rPr>
                <w:lang w:val="en-AU"/>
              </w:rPr>
              <w:t xml:space="preserve">Shoe Box </w:t>
            </w:r>
            <w:proofErr w:type="spellStart"/>
            <w:r>
              <w:rPr>
                <w:lang w:val="en-AU"/>
              </w:rPr>
              <w:t>Diaramas</w:t>
            </w:r>
            <w:proofErr w:type="spellEnd"/>
            <w:r w:rsidR="00F66E56">
              <w:rPr>
                <w:lang w:val="en-AU"/>
              </w:rPr>
              <w:t xml:space="preserve"> choose from some of our scenes or make up your own!</w:t>
            </w:r>
          </w:p>
          <w:p w14:paraId="7209E847" w14:textId="6997842E" w:rsidR="00685EDF" w:rsidRDefault="00B6751A">
            <w:pPr>
              <w:rPr>
                <w:lang w:val="en-AU"/>
              </w:rPr>
            </w:pPr>
            <w:r w:rsidRPr="00B6751A">
              <w:rPr>
                <w:noProof/>
                <w:lang w:val="en-AU"/>
              </w:rPr>
              <w:drawing>
                <wp:inline distT="0" distB="0" distL="0" distR="0" wp14:anchorId="74B6B6F8" wp14:editId="20963544">
                  <wp:extent cx="1046689" cy="695246"/>
                  <wp:effectExtent l="0" t="0" r="0" b="3810"/>
                  <wp:docPr id="6644409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44098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49" cy="717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A6652B" w14:textId="77777777" w:rsidR="00397F75" w:rsidRDefault="00397F75">
            <w:pPr>
              <w:rPr>
                <w:lang w:val="en-AU"/>
              </w:rPr>
            </w:pPr>
          </w:p>
          <w:p w14:paraId="604DDF26" w14:textId="55049453" w:rsidR="009050A6" w:rsidRDefault="00685EDF">
            <w:pPr>
              <w:rPr>
                <w:lang w:val="en-AU"/>
              </w:rPr>
            </w:pPr>
            <w:r>
              <w:rPr>
                <w:lang w:val="en-AU"/>
              </w:rPr>
              <w:t>Bingo!</w:t>
            </w:r>
          </w:p>
          <w:p w14:paraId="52A37973" w14:textId="1DCDD5D8" w:rsidR="007E7401" w:rsidRDefault="009050A6">
            <w:pPr>
              <w:rPr>
                <w:lang w:val="en-AU"/>
              </w:rPr>
            </w:pPr>
            <w:r w:rsidRPr="009050A6">
              <w:rPr>
                <w:noProof/>
                <w:lang w:val="en-AU"/>
              </w:rPr>
              <w:drawing>
                <wp:inline distT="0" distB="0" distL="0" distR="0" wp14:anchorId="5B4D73ED" wp14:editId="3A980FE4">
                  <wp:extent cx="960451" cy="1254466"/>
                  <wp:effectExtent l="0" t="0" r="5080" b="3175"/>
                  <wp:docPr id="4559523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95236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054" cy="1269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14:paraId="1BAFF5BD" w14:textId="7D8DFC73" w:rsidR="00875D7C" w:rsidRDefault="00166BC1">
            <w:pPr>
              <w:rPr>
                <w:lang w:val="en-AU"/>
              </w:rPr>
            </w:pPr>
            <w:r>
              <w:rPr>
                <w:lang w:val="en-AU"/>
              </w:rPr>
              <w:t>Icing paw print biscuits!</w:t>
            </w:r>
          </w:p>
          <w:p w14:paraId="3D34F182" w14:textId="56A414FD" w:rsidR="002C7A81" w:rsidRDefault="00875D7C">
            <w:pPr>
              <w:rPr>
                <w:lang w:val="en-AU"/>
              </w:rPr>
            </w:pPr>
            <w:r w:rsidRPr="00875D7C">
              <w:rPr>
                <w:noProof/>
                <w:lang w:val="en-AU"/>
              </w:rPr>
              <w:drawing>
                <wp:inline distT="0" distB="0" distL="0" distR="0" wp14:anchorId="6FC6159C" wp14:editId="10613DD6">
                  <wp:extent cx="1047115" cy="520265"/>
                  <wp:effectExtent l="0" t="0" r="0" b="635"/>
                  <wp:docPr id="235039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3941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780" cy="53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A180DE" w14:textId="77777777" w:rsidR="003411E1" w:rsidRDefault="003411E1">
            <w:pPr>
              <w:rPr>
                <w:lang w:val="en-AU"/>
              </w:rPr>
            </w:pPr>
          </w:p>
          <w:p w14:paraId="3104A60B" w14:textId="15D814C5" w:rsidR="002C7A81" w:rsidRDefault="002C7A81">
            <w:pPr>
              <w:rPr>
                <w:lang w:val="en-AU"/>
              </w:rPr>
            </w:pPr>
            <w:r>
              <w:rPr>
                <w:lang w:val="en-AU"/>
              </w:rPr>
              <w:t>Matariki star embroidery</w:t>
            </w:r>
          </w:p>
          <w:p w14:paraId="6477104F" w14:textId="6A15E9B2" w:rsidR="008D793F" w:rsidRDefault="008D793F">
            <w:pPr>
              <w:rPr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65B34A85" wp14:editId="56DDF708">
                  <wp:extent cx="1047172" cy="1051666"/>
                  <wp:effectExtent l="0" t="0" r="0" b="2540"/>
                  <wp:docPr id="26172857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728570" name="Picture 261728570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280" cy="1070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1" w:type="dxa"/>
          </w:tcPr>
          <w:p w14:paraId="5C4A54A5" w14:textId="77777777" w:rsidR="00A944AD" w:rsidRPr="00407B5D" w:rsidRDefault="00EC6A6E">
            <w:pPr>
              <w:rPr>
                <w:color w:val="ED7D31" w:themeColor="accent2"/>
                <w:lang w:val="en-AU"/>
              </w:rPr>
            </w:pPr>
            <w:r w:rsidRPr="00407B5D">
              <w:rPr>
                <w:color w:val="ED7D31" w:themeColor="accent2"/>
                <w:lang w:val="en-AU"/>
              </w:rPr>
              <w:t>Matariki Holiday</w:t>
            </w:r>
          </w:p>
          <w:p w14:paraId="46B9A5A1" w14:textId="766A06FC" w:rsidR="00EC6A6E" w:rsidRDefault="00EC6A6E">
            <w:pPr>
              <w:rPr>
                <w:lang w:val="en-AU"/>
              </w:rPr>
            </w:pPr>
            <w:r w:rsidRPr="00407B5D">
              <w:rPr>
                <w:color w:val="ED7D31" w:themeColor="accent2"/>
                <w:lang w:val="en-AU"/>
              </w:rPr>
              <w:t>No Oscar today</w:t>
            </w:r>
          </w:p>
        </w:tc>
      </w:tr>
      <w:tr w:rsidR="00A944AD" w14:paraId="7DAB037D" w14:textId="77777777" w:rsidTr="007A58C6">
        <w:tc>
          <w:tcPr>
            <w:tcW w:w="1814" w:type="dxa"/>
          </w:tcPr>
          <w:p w14:paraId="5650881F" w14:textId="624CCB20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Mon 13 July</w:t>
            </w:r>
          </w:p>
        </w:tc>
        <w:tc>
          <w:tcPr>
            <w:tcW w:w="1589" w:type="dxa"/>
          </w:tcPr>
          <w:p w14:paraId="6A82EC7E" w14:textId="62045A14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Tues 14 July</w:t>
            </w:r>
          </w:p>
        </w:tc>
        <w:tc>
          <w:tcPr>
            <w:tcW w:w="1852" w:type="dxa"/>
          </w:tcPr>
          <w:p w14:paraId="3BB798CE" w14:textId="321B1699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Weds 15 July</w:t>
            </w:r>
          </w:p>
        </w:tc>
        <w:tc>
          <w:tcPr>
            <w:tcW w:w="1944" w:type="dxa"/>
          </w:tcPr>
          <w:p w14:paraId="0D6DFA6B" w14:textId="2D553383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Thurs 16 July</w:t>
            </w:r>
          </w:p>
        </w:tc>
        <w:tc>
          <w:tcPr>
            <w:tcW w:w="1811" w:type="dxa"/>
          </w:tcPr>
          <w:p w14:paraId="4F2C9DB5" w14:textId="3DC4F712" w:rsidR="00A944AD" w:rsidRDefault="00A944AD">
            <w:pPr>
              <w:rPr>
                <w:lang w:val="en-AU"/>
              </w:rPr>
            </w:pPr>
            <w:r>
              <w:rPr>
                <w:lang w:val="en-AU"/>
              </w:rPr>
              <w:t>Fri 17 July</w:t>
            </w:r>
          </w:p>
        </w:tc>
      </w:tr>
      <w:tr w:rsidR="00A944AD" w14:paraId="3FF3E53B" w14:textId="77777777" w:rsidTr="007A58C6">
        <w:tc>
          <w:tcPr>
            <w:tcW w:w="1814" w:type="dxa"/>
          </w:tcPr>
          <w:p w14:paraId="512C8F06" w14:textId="11D652F1" w:rsidR="00F66E56" w:rsidRDefault="00F228EF">
            <w:pPr>
              <w:rPr>
                <w:lang w:val="en-AU"/>
              </w:rPr>
            </w:pPr>
            <w:r>
              <w:rPr>
                <w:lang w:val="en-AU"/>
              </w:rPr>
              <w:t>Pokémon</w:t>
            </w:r>
            <w:r w:rsidR="00F66E56">
              <w:rPr>
                <w:lang w:val="en-AU"/>
              </w:rPr>
              <w:t xml:space="preserve"> Day</w:t>
            </w:r>
          </w:p>
          <w:p w14:paraId="3D81F3F3" w14:textId="64C56B89" w:rsidR="00862288" w:rsidRDefault="00F66E56">
            <w:pPr>
              <w:rPr>
                <w:lang w:val="en-AU"/>
              </w:rPr>
            </w:pPr>
            <w:r>
              <w:rPr>
                <w:lang w:val="en-AU"/>
              </w:rPr>
              <w:t xml:space="preserve">Make stuffed </w:t>
            </w:r>
            <w:r w:rsidR="00F228EF">
              <w:rPr>
                <w:lang w:val="en-AU"/>
              </w:rPr>
              <w:t>Pokémon</w:t>
            </w:r>
            <w:r>
              <w:rPr>
                <w:lang w:val="en-AU"/>
              </w:rPr>
              <w:t xml:space="preserve">, </w:t>
            </w:r>
            <w:r w:rsidR="00F228EF">
              <w:rPr>
                <w:lang w:val="en-AU"/>
              </w:rPr>
              <w:t>Pokémon</w:t>
            </w:r>
            <w:r>
              <w:rPr>
                <w:lang w:val="en-AU"/>
              </w:rPr>
              <w:t xml:space="preserve"> Treasure Hunt, </w:t>
            </w:r>
            <w:r w:rsidR="00F228EF">
              <w:rPr>
                <w:lang w:val="en-AU"/>
              </w:rPr>
              <w:t>Stitch craft</w:t>
            </w:r>
            <w:r>
              <w:rPr>
                <w:lang w:val="en-AU"/>
              </w:rPr>
              <w:t xml:space="preserve"> </w:t>
            </w:r>
            <w:r w:rsidR="00F228EF">
              <w:rPr>
                <w:lang w:val="en-AU"/>
              </w:rPr>
              <w:t>Pokémon</w:t>
            </w:r>
          </w:p>
          <w:p w14:paraId="74FC31ED" w14:textId="602BF3C3" w:rsidR="00862288" w:rsidRDefault="00862288">
            <w:pPr>
              <w:rPr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11336A8A" wp14:editId="0B9C714D">
                  <wp:extent cx="974856" cy="1050678"/>
                  <wp:effectExtent l="0" t="0" r="3175" b="3810"/>
                  <wp:docPr id="16687959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795928" name="Picture 1668795928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711" cy="1078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51355" w14:textId="1BA59BDA" w:rsidR="00EC4DDE" w:rsidRDefault="00EC4DDE">
            <w:pPr>
              <w:rPr>
                <w:lang w:val="en-AU"/>
              </w:rPr>
            </w:pPr>
          </w:p>
        </w:tc>
        <w:tc>
          <w:tcPr>
            <w:tcW w:w="1589" w:type="dxa"/>
          </w:tcPr>
          <w:p w14:paraId="4E49D8AD" w14:textId="77777777" w:rsidR="00E52BAC" w:rsidRDefault="00E52BAC" w:rsidP="00E52BAC">
            <w:pPr>
              <w:rPr>
                <w:lang w:val="en-AU"/>
              </w:rPr>
            </w:pPr>
            <w:r>
              <w:rPr>
                <w:lang w:val="en-AU"/>
              </w:rPr>
              <w:t>Pizza Lunch</w:t>
            </w:r>
          </w:p>
          <w:p w14:paraId="020A3506" w14:textId="77777777" w:rsidR="00E52BAC" w:rsidRDefault="00E52BAC" w:rsidP="00E52BAC">
            <w:pPr>
              <w:rPr>
                <w:lang w:val="en-AU"/>
              </w:rPr>
            </w:pPr>
          </w:p>
          <w:p w14:paraId="3C699440" w14:textId="77777777" w:rsidR="00A944AD" w:rsidRDefault="00E52BAC" w:rsidP="00E52BAC">
            <w:pPr>
              <w:rPr>
                <w:lang w:val="en-AU"/>
              </w:rPr>
            </w:pPr>
            <w:r>
              <w:rPr>
                <w:lang w:val="en-AU"/>
              </w:rPr>
              <w:t>Mt Pleasant Traitors</w:t>
            </w:r>
            <w:r w:rsidR="002D2570">
              <w:rPr>
                <w:lang w:val="en-AU"/>
              </w:rPr>
              <w:t xml:space="preserve"> Game</w:t>
            </w:r>
          </w:p>
          <w:p w14:paraId="13602DF4" w14:textId="77777777" w:rsidR="002D2570" w:rsidRDefault="002D2570" w:rsidP="00E52BAC">
            <w:pPr>
              <w:rPr>
                <w:lang w:val="en-AU"/>
              </w:rPr>
            </w:pPr>
          </w:p>
          <w:p w14:paraId="6B26E50C" w14:textId="77777777" w:rsidR="002D2570" w:rsidRDefault="002D2570" w:rsidP="00E52BAC">
            <w:pPr>
              <w:rPr>
                <w:lang w:val="en-AU"/>
              </w:rPr>
            </w:pPr>
            <w:r>
              <w:rPr>
                <w:lang w:val="en-AU"/>
              </w:rPr>
              <w:t>Pixel Art</w:t>
            </w:r>
          </w:p>
          <w:p w14:paraId="0C0B6AB7" w14:textId="77777777" w:rsidR="002D2570" w:rsidRDefault="002D2570" w:rsidP="00E52BAC">
            <w:pPr>
              <w:rPr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14F56D83" wp14:editId="10E6216E">
                  <wp:extent cx="878205" cy="828397"/>
                  <wp:effectExtent l="0" t="0" r="0" b="0"/>
                  <wp:docPr id="25284664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846648" name="Picture 252846648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733" cy="855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29B612" w14:textId="06A16670" w:rsidR="002D2570" w:rsidRDefault="002D2570" w:rsidP="00E52BAC">
            <w:pPr>
              <w:rPr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78E3982C" wp14:editId="4B7A22A3">
                  <wp:extent cx="878205" cy="869997"/>
                  <wp:effectExtent l="0" t="0" r="0" b="6350"/>
                  <wp:docPr id="104009017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090171" name="Picture 104009017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4704" cy="87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376AD" w14:textId="77911C3E" w:rsidR="002D2570" w:rsidRDefault="002D2570" w:rsidP="00E52BAC">
            <w:pPr>
              <w:rPr>
                <w:lang w:val="en-AU"/>
              </w:rPr>
            </w:pPr>
          </w:p>
        </w:tc>
        <w:tc>
          <w:tcPr>
            <w:tcW w:w="1852" w:type="dxa"/>
          </w:tcPr>
          <w:p w14:paraId="2F76E933" w14:textId="15B99C2B" w:rsidR="00543AF0" w:rsidRDefault="00361713">
            <w:pPr>
              <w:rPr>
                <w:lang w:val="en-AU"/>
              </w:rPr>
            </w:pPr>
            <w:r>
              <w:rPr>
                <w:lang w:val="en-AU"/>
              </w:rPr>
              <w:t>Movies</w:t>
            </w:r>
            <w:r w:rsidR="00F320D3">
              <w:rPr>
                <w:lang w:val="en-AU"/>
              </w:rPr>
              <w:t xml:space="preserve"> (Sumner)</w:t>
            </w:r>
          </w:p>
          <w:p w14:paraId="47782F11" w14:textId="6F44A5A3" w:rsidR="00F320D3" w:rsidRDefault="005C3665">
            <w:pPr>
              <w:rPr>
                <w:lang w:val="en-AU"/>
              </w:rPr>
            </w:pPr>
            <w:r>
              <w:rPr>
                <w:lang w:val="en-AU"/>
              </w:rPr>
              <w:t>Toy Story 5 and free popcorn!</w:t>
            </w:r>
          </w:p>
          <w:p w14:paraId="553B8E88" w14:textId="09A0F6CC" w:rsidR="00573761" w:rsidRDefault="00EC1F50">
            <w:pPr>
              <w:rPr>
                <w:lang w:val="en-AU"/>
              </w:rPr>
            </w:pPr>
            <w:r w:rsidRPr="00EC1F50">
              <w:rPr>
                <w:lang w:val="en-AU"/>
              </w:rPr>
              <w:drawing>
                <wp:inline distT="0" distB="0" distL="0" distR="0" wp14:anchorId="7F28AC33" wp14:editId="27B56404">
                  <wp:extent cx="1052964" cy="589660"/>
                  <wp:effectExtent l="0" t="0" r="1270" b="0"/>
                  <wp:docPr id="1473086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0863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939" cy="6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4AFAF5" w14:textId="3A8A5103" w:rsidR="00EC1F50" w:rsidRDefault="00573761">
            <w:pPr>
              <w:rPr>
                <w:lang w:val="en-AU"/>
              </w:rPr>
            </w:pPr>
            <w:r>
              <w:rPr>
                <w:lang w:val="en-AU"/>
              </w:rPr>
              <w:t>Bus leaves:</w:t>
            </w:r>
            <w:r w:rsidR="005C3665">
              <w:rPr>
                <w:lang w:val="en-AU"/>
              </w:rPr>
              <w:t xml:space="preserve"> 9.45am</w:t>
            </w:r>
          </w:p>
          <w:p w14:paraId="2E4EFBDF" w14:textId="77777777" w:rsidR="00393FEC" w:rsidRDefault="00393FEC">
            <w:pPr>
              <w:rPr>
                <w:lang w:val="en-AU"/>
              </w:rPr>
            </w:pPr>
          </w:p>
          <w:p w14:paraId="5FA015F8" w14:textId="036AA7A3" w:rsidR="002026F2" w:rsidRDefault="00393FEC">
            <w:pPr>
              <w:rPr>
                <w:lang w:val="en-AU"/>
              </w:rPr>
            </w:pPr>
            <w:r>
              <w:rPr>
                <w:lang w:val="en-AU"/>
              </w:rPr>
              <w:t xml:space="preserve">Lego Masters! </w:t>
            </w:r>
          </w:p>
          <w:p w14:paraId="302C99AC" w14:textId="079EAE7E" w:rsidR="002026F2" w:rsidRDefault="00393FEC">
            <w:pPr>
              <w:rPr>
                <w:lang w:val="en-AU"/>
              </w:rPr>
            </w:pPr>
            <w:r w:rsidRPr="00393FEC">
              <w:rPr>
                <w:noProof/>
                <w:lang w:val="en-AU"/>
              </w:rPr>
              <w:drawing>
                <wp:inline distT="0" distB="0" distL="0" distR="0" wp14:anchorId="6D98CADF" wp14:editId="1726B9F0">
                  <wp:extent cx="994487" cy="747793"/>
                  <wp:effectExtent l="0" t="0" r="0" b="1905"/>
                  <wp:docPr id="19439224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922402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019" cy="757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4" w:type="dxa"/>
          </w:tcPr>
          <w:p w14:paraId="0A5F2247" w14:textId="53E7398E" w:rsidR="00D42911" w:rsidRDefault="00862288" w:rsidP="00862288">
            <w:pPr>
              <w:rPr>
                <w:lang w:val="en-AU"/>
              </w:rPr>
            </w:pPr>
            <w:r>
              <w:rPr>
                <w:lang w:val="en-AU"/>
              </w:rPr>
              <w:t>Make Fudge slice for afternoon tea</w:t>
            </w:r>
          </w:p>
          <w:p w14:paraId="1EA40E45" w14:textId="2EA50BB5" w:rsidR="00F104AE" w:rsidRDefault="005E17DD" w:rsidP="00862288">
            <w:pPr>
              <w:rPr>
                <w:lang w:val="en-AU"/>
              </w:rPr>
            </w:pPr>
            <w:r w:rsidRPr="005E17DD">
              <w:rPr>
                <w:noProof/>
                <w:lang w:val="en-AU"/>
              </w:rPr>
              <w:drawing>
                <wp:inline distT="0" distB="0" distL="0" distR="0" wp14:anchorId="0CBEF7FF" wp14:editId="2B220A05">
                  <wp:extent cx="1072153" cy="738594"/>
                  <wp:effectExtent l="0" t="0" r="0" b="0"/>
                  <wp:docPr id="14741818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181874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205" cy="75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11D6D8" w14:textId="77777777" w:rsidR="005E17DD" w:rsidRDefault="005E17DD" w:rsidP="00862288">
            <w:pPr>
              <w:rPr>
                <w:lang w:val="en-AU"/>
              </w:rPr>
            </w:pPr>
          </w:p>
          <w:p w14:paraId="77737EEF" w14:textId="6897F152" w:rsidR="00D42911" w:rsidRDefault="00F104AE" w:rsidP="00862288">
            <w:pPr>
              <w:rPr>
                <w:lang w:val="en-AU"/>
              </w:rPr>
            </w:pPr>
            <w:r>
              <w:rPr>
                <w:lang w:val="en-AU"/>
              </w:rPr>
              <w:t>Hairy Things!</w:t>
            </w:r>
          </w:p>
          <w:p w14:paraId="2F31DEDC" w14:textId="77777777" w:rsidR="00A944AD" w:rsidRDefault="00D42911">
            <w:pPr>
              <w:rPr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5D43283E" wp14:editId="1F5971B3">
                  <wp:extent cx="1103325" cy="648203"/>
                  <wp:effectExtent l="0" t="0" r="1905" b="0"/>
                  <wp:docPr id="34183366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833667" name="Picture 341833667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65" cy="667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0389F" w14:textId="55206D4B" w:rsidR="00B517D6" w:rsidRDefault="00B517D6">
            <w:pPr>
              <w:rPr>
                <w:lang w:val="en-AU"/>
              </w:rPr>
            </w:pPr>
            <w:r>
              <w:rPr>
                <w:noProof/>
                <w:lang w:val="en-AU"/>
              </w:rPr>
              <w:drawing>
                <wp:inline distT="0" distB="0" distL="0" distR="0" wp14:anchorId="580DC969" wp14:editId="5F878587">
                  <wp:extent cx="1107867" cy="493953"/>
                  <wp:effectExtent l="0" t="0" r="0" b="1905"/>
                  <wp:docPr id="14641007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10074" name="Picture 146410074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01" cy="54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1" w:type="dxa"/>
          </w:tcPr>
          <w:p w14:paraId="2AD50CDF" w14:textId="77777777" w:rsidR="00A944AD" w:rsidRDefault="00361713">
            <w:pPr>
              <w:rPr>
                <w:noProof/>
                <w:lang w:val="en-AU"/>
              </w:rPr>
            </w:pPr>
            <w:r>
              <w:rPr>
                <w:lang w:val="en-AU"/>
              </w:rPr>
              <w:t>Kid’s Theatre – Puss in Gumboots!</w:t>
            </w:r>
            <w:r>
              <w:rPr>
                <w:noProof/>
                <w:lang w:val="en-AU"/>
              </w:rPr>
              <w:drawing>
                <wp:inline distT="0" distB="0" distL="0" distR="0" wp14:anchorId="6745A95B" wp14:editId="767EEB8F">
                  <wp:extent cx="1020185" cy="680085"/>
                  <wp:effectExtent l="0" t="0" r="0" b="5715"/>
                  <wp:docPr id="14604319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915821" name="Picture 24091582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859" cy="757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0F397D" w14:textId="37F5E933" w:rsidR="00AA3BDA" w:rsidRDefault="00380873" w:rsidP="00AA3BDA">
            <w:pPr>
              <w:rPr>
                <w:lang w:val="en-AU"/>
              </w:rPr>
            </w:pPr>
            <w:r>
              <w:rPr>
                <w:lang w:val="en-AU"/>
              </w:rPr>
              <w:t>Bus leaves 10.00am</w:t>
            </w:r>
          </w:p>
          <w:p w14:paraId="6997377D" w14:textId="6DA74DD4" w:rsidR="00AA1833" w:rsidRDefault="00AA1833" w:rsidP="00AA3BDA">
            <w:pPr>
              <w:rPr>
                <w:lang w:val="en-AU"/>
              </w:rPr>
            </w:pPr>
            <w:r>
              <w:rPr>
                <w:lang w:val="en-AU"/>
              </w:rPr>
              <w:t>Group games, Crafts, pick an easy project</w:t>
            </w:r>
          </w:p>
          <w:p w14:paraId="1B58FD23" w14:textId="6C74AAAF" w:rsidR="00AA1833" w:rsidRPr="00AA3BDA" w:rsidRDefault="00AA1833" w:rsidP="00AA3BDA">
            <w:pPr>
              <w:rPr>
                <w:lang w:val="en-AU"/>
              </w:rPr>
            </w:pPr>
          </w:p>
        </w:tc>
      </w:tr>
    </w:tbl>
    <w:p w14:paraId="3B3531CF" w14:textId="77777777" w:rsidR="007A58C6" w:rsidRPr="008B4614" w:rsidRDefault="007A58C6" w:rsidP="007A58C6">
      <w:pPr>
        <w:rPr>
          <w:b/>
          <w:bCs/>
          <w:sz w:val="32"/>
          <w:szCs w:val="32"/>
          <w:u w:val="single"/>
          <w:lang w:val="en-AU"/>
        </w:rPr>
      </w:pPr>
      <w:r w:rsidRPr="008B4614">
        <w:rPr>
          <w:b/>
          <w:bCs/>
          <w:sz w:val="32"/>
          <w:szCs w:val="32"/>
          <w:u w:val="single"/>
          <w:lang w:val="en-AU"/>
        </w:rPr>
        <w:t>Notes:</w:t>
      </w:r>
    </w:p>
    <w:p w14:paraId="02C4AFCA" w14:textId="77777777" w:rsidR="007A58C6" w:rsidRPr="00F965C1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 w:rsidRPr="00F965C1">
        <w:rPr>
          <w:lang w:val="en-AU"/>
        </w:rPr>
        <w:t>The holiday hours are 8.30</w:t>
      </w:r>
      <w:r>
        <w:rPr>
          <w:lang w:val="en-AU"/>
        </w:rPr>
        <w:t>am</w:t>
      </w:r>
      <w:r w:rsidRPr="00F965C1">
        <w:rPr>
          <w:lang w:val="en-AU"/>
        </w:rPr>
        <w:t>-5.30</w:t>
      </w:r>
      <w:r>
        <w:rPr>
          <w:lang w:val="en-AU"/>
        </w:rPr>
        <w:t>pm</w:t>
      </w:r>
    </w:p>
    <w:p w14:paraId="4E9886D6" w14:textId="77777777" w:rsidR="007A58C6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 w:rsidRPr="00F965C1">
        <w:rPr>
          <w:lang w:val="en-AU"/>
        </w:rPr>
        <w:t>Fees for the day are</w:t>
      </w:r>
      <w:r>
        <w:rPr>
          <w:lang w:val="en-AU"/>
        </w:rPr>
        <w:t xml:space="preserve"> currently</w:t>
      </w:r>
      <w:r w:rsidRPr="00F965C1">
        <w:rPr>
          <w:lang w:val="en-AU"/>
        </w:rPr>
        <w:t xml:space="preserve"> $51 until 3pm and $55 up to 5.30pm</w:t>
      </w:r>
      <w:r>
        <w:rPr>
          <w:lang w:val="en-AU"/>
        </w:rPr>
        <w:t>. For the $51 rate to apply please collect your child by 3.00pm.</w:t>
      </w:r>
    </w:p>
    <w:p w14:paraId="4C79B143" w14:textId="6515FA3E" w:rsidR="007A58C6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 w:rsidRPr="00232253">
        <w:rPr>
          <w:highlight w:val="yellow"/>
          <w:lang w:val="en-AU"/>
        </w:rPr>
        <w:t xml:space="preserve">Please – once you have booked you need to make payment </w:t>
      </w:r>
      <w:proofErr w:type="gramStart"/>
      <w:r w:rsidRPr="00232253">
        <w:rPr>
          <w:highlight w:val="yellow"/>
          <w:lang w:val="en-AU"/>
        </w:rPr>
        <w:t>to:</w:t>
      </w:r>
      <w:proofErr w:type="gramEnd"/>
      <w:r w:rsidRPr="00232253">
        <w:rPr>
          <w:highlight w:val="yellow"/>
          <w:lang w:val="en-AU"/>
        </w:rPr>
        <w:t xml:space="preserve"> 38-9014-0645118-00</w:t>
      </w:r>
      <w:r>
        <w:rPr>
          <w:lang w:val="en-AU"/>
        </w:rPr>
        <w:t xml:space="preserve"> Mt Pleasant Oscar Ltd</w:t>
      </w:r>
      <w:r w:rsidR="007F10E2">
        <w:rPr>
          <w:lang w:val="en-AU"/>
        </w:rPr>
        <w:t xml:space="preserve"> – put your child’s name as a reference</w:t>
      </w:r>
    </w:p>
    <w:p w14:paraId="739228EF" w14:textId="57618BF3" w:rsidR="007A58C6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lastRenderedPageBreak/>
        <w:t xml:space="preserve">We do charge an </w:t>
      </w:r>
      <w:r w:rsidRPr="00F965C1">
        <w:rPr>
          <w:b/>
          <w:bCs/>
          <w:u w:val="single"/>
          <w:lang w:val="en-AU"/>
        </w:rPr>
        <w:t>activity fee</w:t>
      </w:r>
      <w:r>
        <w:rPr>
          <w:lang w:val="en-AU"/>
        </w:rPr>
        <w:t xml:space="preserve"> of </w:t>
      </w:r>
      <w:proofErr w:type="gramStart"/>
      <w:r>
        <w:rPr>
          <w:lang w:val="en-AU"/>
        </w:rPr>
        <w:t>$12</w:t>
      </w:r>
      <w:proofErr w:type="gramEnd"/>
      <w:r>
        <w:rPr>
          <w:lang w:val="en-AU"/>
        </w:rPr>
        <w:t xml:space="preserve"> and this will be for Wednesday 15 July for the trip to the Movies</w:t>
      </w:r>
      <w:r w:rsidR="00B65D60">
        <w:rPr>
          <w:lang w:val="en-AU"/>
        </w:rPr>
        <w:t xml:space="preserve"> (Sumner)</w:t>
      </w:r>
      <w:r>
        <w:rPr>
          <w:lang w:val="en-AU"/>
        </w:rPr>
        <w:t xml:space="preserve"> and Friday 17 July for the trip to Kid’s Theatre – Puss in Gumboots (Little Andromeda Theatre)</w:t>
      </w:r>
    </w:p>
    <w:p w14:paraId="4939519C" w14:textId="560C8F44" w:rsidR="007A58C6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The bus will leave</w:t>
      </w:r>
      <w:r w:rsidR="00176677">
        <w:rPr>
          <w:lang w:val="en-AU"/>
        </w:rPr>
        <w:t xml:space="preserve"> </w:t>
      </w:r>
      <w:r>
        <w:rPr>
          <w:lang w:val="en-AU"/>
        </w:rPr>
        <w:t>9.</w:t>
      </w:r>
      <w:r w:rsidR="00176677">
        <w:rPr>
          <w:lang w:val="en-AU"/>
        </w:rPr>
        <w:t>45</w:t>
      </w:r>
      <w:r>
        <w:rPr>
          <w:lang w:val="en-AU"/>
        </w:rPr>
        <w:t xml:space="preserve"> am</w:t>
      </w:r>
      <w:r w:rsidR="00EB7876">
        <w:rPr>
          <w:lang w:val="en-AU"/>
        </w:rPr>
        <w:t xml:space="preserve"> on Wednesday 15</w:t>
      </w:r>
      <w:r w:rsidR="00EB7876" w:rsidRPr="00EB7876">
        <w:rPr>
          <w:vertAlign w:val="superscript"/>
          <w:lang w:val="en-AU"/>
        </w:rPr>
        <w:t>th</w:t>
      </w:r>
      <w:r w:rsidR="00EB7876">
        <w:rPr>
          <w:lang w:val="en-AU"/>
        </w:rPr>
        <w:t xml:space="preserve"> July and 10.00 am on Friday 17</w:t>
      </w:r>
      <w:r w:rsidR="00EB7876" w:rsidRPr="00EB7876">
        <w:rPr>
          <w:vertAlign w:val="superscript"/>
          <w:lang w:val="en-AU"/>
        </w:rPr>
        <w:t>th</w:t>
      </w:r>
      <w:r w:rsidR="00EB7876">
        <w:rPr>
          <w:lang w:val="en-AU"/>
        </w:rPr>
        <w:t xml:space="preserve"> </w:t>
      </w:r>
    </w:p>
    <w:p w14:paraId="1999BBC1" w14:textId="5757E29D" w:rsidR="00980536" w:rsidRDefault="00980536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You are welcome to bring scooters any </w:t>
      </w:r>
      <w:proofErr w:type="gramStart"/>
      <w:r>
        <w:rPr>
          <w:lang w:val="en-AU"/>
        </w:rPr>
        <w:t>days</w:t>
      </w:r>
      <w:proofErr w:type="gramEnd"/>
      <w:r>
        <w:rPr>
          <w:lang w:val="en-AU"/>
        </w:rPr>
        <w:t xml:space="preserve"> but kids must have a helmet. We have a scooter day on Monday 6</w:t>
      </w:r>
      <w:r w:rsidRPr="00980536">
        <w:rPr>
          <w:vertAlign w:val="superscript"/>
          <w:lang w:val="en-AU"/>
        </w:rPr>
        <w:t>th</w:t>
      </w:r>
      <w:r>
        <w:rPr>
          <w:lang w:val="en-AU"/>
        </w:rPr>
        <w:t xml:space="preserve"> July</w:t>
      </w:r>
    </w:p>
    <w:p w14:paraId="33A706C4" w14:textId="1C614062" w:rsidR="00C53302" w:rsidRDefault="00C53302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Optional pizza and fish and chip lunch days: Please bring cash on those days. </w:t>
      </w:r>
      <w:r w:rsidRPr="00093431">
        <w:rPr>
          <w:highlight w:val="cyan"/>
          <w:lang w:val="en-AU"/>
        </w:rPr>
        <w:t>Pizzas are now $7.50.</w:t>
      </w:r>
      <w:r>
        <w:rPr>
          <w:lang w:val="en-AU"/>
        </w:rPr>
        <w:t xml:space="preserve"> We will have change on the day if you need it</w:t>
      </w:r>
      <w:r w:rsidR="00B34609">
        <w:rPr>
          <w:lang w:val="en-AU"/>
        </w:rPr>
        <w:t>. We will send out the fish and chip menu the night before so you can sort what you want to order</w:t>
      </w:r>
    </w:p>
    <w:p w14:paraId="36FCA005" w14:textId="77777777" w:rsidR="007A58C6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Please make sure the kids have water bottles </w:t>
      </w:r>
    </w:p>
    <w:p w14:paraId="1493AB32" w14:textId="77777777" w:rsidR="007A58C6" w:rsidRPr="008F1BD3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Please make sure there is a top with long sleeves in case we are out and it turns cold</w:t>
      </w:r>
    </w:p>
    <w:p w14:paraId="001B6CAB" w14:textId="12AC6B50" w:rsidR="007A58C6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If you are using the Oscar subsidy, please ensure I have received the forms for this</w:t>
      </w:r>
      <w:r w:rsidR="00816329">
        <w:rPr>
          <w:lang w:val="en-AU"/>
        </w:rPr>
        <w:t xml:space="preserve"> asap. </w:t>
      </w:r>
      <w:r>
        <w:rPr>
          <w:lang w:val="en-AU"/>
        </w:rPr>
        <w:t xml:space="preserve">  If you need forms, please let me know as I do have some.  Not sure if you qualify for a subsidy? Check here: </w:t>
      </w:r>
      <w:hyperlink r:id="rId22" w:history="1">
        <w:r w:rsidRPr="00484B83">
          <w:rPr>
            <w:rStyle w:val="Hyperlink"/>
            <w:lang w:val="en-AU"/>
          </w:rPr>
          <w:t>https://www.workandincome.govt.nz/map/deskfile/extra-help-information/childcare-assistance-tables/oscar-subsidy-current.html</w:t>
        </w:r>
      </w:hyperlink>
      <w:r>
        <w:rPr>
          <w:lang w:val="en-AU"/>
        </w:rPr>
        <w:t xml:space="preserve"> </w:t>
      </w:r>
    </w:p>
    <w:p w14:paraId="372484E2" w14:textId="77777777" w:rsidR="007A58C6" w:rsidRPr="002261EE" w:rsidRDefault="007A58C6" w:rsidP="007A58C6">
      <w:pPr>
        <w:pStyle w:val="ListParagraph"/>
        <w:numPr>
          <w:ilvl w:val="0"/>
          <w:numId w:val="1"/>
        </w:numPr>
        <w:rPr>
          <w:color w:val="EE0000"/>
          <w:lang w:val="en-AU"/>
        </w:rPr>
      </w:pPr>
      <w:r>
        <w:rPr>
          <w:lang w:val="en-AU"/>
        </w:rPr>
        <w:t xml:space="preserve">As per our policies, enrolment information and enrolment forms – </w:t>
      </w:r>
      <w:r w:rsidRPr="002261EE">
        <w:rPr>
          <w:color w:val="EE0000"/>
          <w:lang w:val="en-AU"/>
        </w:rPr>
        <w:t>we do charge for absences</w:t>
      </w:r>
    </w:p>
    <w:p w14:paraId="0F0AA4C1" w14:textId="77777777" w:rsidR="007A58C6" w:rsidRPr="001F125B" w:rsidRDefault="007A58C6" w:rsidP="007A58C6">
      <w:pPr>
        <w:pStyle w:val="ListParagraph"/>
        <w:numPr>
          <w:ilvl w:val="0"/>
          <w:numId w:val="1"/>
        </w:numPr>
        <w:rPr>
          <w:highlight w:val="yellow"/>
          <w:lang w:val="en-AU"/>
        </w:rPr>
      </w:pPr>
      <w:r w:rsidRPr="001F125B">
        <w:rPr>
          <w:highlight w:val="yellow"/>
          <w:lang w:val="en-AU"/>
        </w:rPr>
        <w:t>If your child is unwell – please don’t bring them to the programme</w:t>
      </w:r>
    </w:p>
    <w:p w14:paraId="265F2907" w14:textId="77777777" w:rsidR="007A58C6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If your child behaves in a way that puts themselves or others in danger or is behaving in a way that another person’s enjoyment is being affected, we will warn them but after this we will phone you to collect your child. A refund will not apply – please talk to your child about following the instructions of our staff</w:t>
      </w:r>
    </w:p>
    <w:p w14:paraId="2BB5ABC4" w14:textId="77777777" w:rsidR="007A58C6" w:rsidRDefault="007A58C6" w:rsidP="007A58C6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The kids get a bit hungrier than usual in the holidays so please pack an afternoon tea for them – they are usually </w:t>
      </w:r>
      <w:proofErr w:type="gramStart"/>
      <w:r>
        <w:rPr>
          <w:lang w:val="en-AU"/>
        </w:rPr>
        <w:t>pretty active</w:t>
      </w:r>
      <w:proofErr w:type="gramEnd"/>
      <w:r>
        <w:rPr>
          <w:lang w:val="en-AU"/>
        </w:rPr>
        <w:t xml:space="preserve"> throughout the day</w:t>
      </w:r>
    </w:p>
    <w:p w14:paraId="01443836" w14:textId="0E50B97F" w:rsidR="00A944AD" w:rsidRPr="00A944AD" w:rsidRDefault="007A58C6" w:rsidP="00CF44A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You can book by emailing Kath at </w:t>
      </w:r>
      <w:hyperlink r:id="rId23" w:history="1">
        <w:r w:rsidRPr="002716A3">
          <w:rPr>
            <w:rStyle w:val="Hyperlink"/>
            <w:lang w:val="en-AU"/>
          </w:rPr>
          <w:t>markath@xtra.co.nz</w:t>
        </w:r>
      </w:hyperlink>
      <w:r>
        <w:rPr>
          <w:lang w:val="en-AU"/>
        </w:rPr>
        <w:t xml:space="preserve">  - we are unable to ‘pencil in’ bookings. </w:t>
      </w:r>
    </w:p>
    <w:sectPr w:rsidR="00A944AD" w:rsidRPr="00A944AD" w:rsidSect="00982A4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B676A"/>
    <w:multiLevelType w:val="hybridMultilevel"/>
    <w:tmpl w:val="18AE4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732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AD"/>
    <w:rsid w:val="00005E5A"/>
    <w:rsid w:val="00093431"/>
    <w:rsid w:val="000D64BA"/>
    <w:rsid w:val="0015513A"/>
    <w:rsid w:val="00166BC1"/>
    <w:rsid w:val="00176677"/>
    <w:rsid w:val="002026F2"/>
    <w:rsid w:val="002129C8"/>
    <w:rsid w:val="002C7A81"/>
    <w:rsid w:val="002D2570"/>
    <w:rsid w:val="003309CA"/>
    <w:rsid w:val="003411E1"/>
    <w:rsid w:val="00361713"/>
    <w:rsid w:val="00380873"/>
    <w:rsid w:val="00393FEC"/>
    <w:rsid w:val="00397F75"/>
    <w:rsid w:val="00407B5D"/>
    <w:rsid w:val="004A5695"/>
    <w:rsid w:val="004C4DDC"/>
    <w:rsid w:val="004E036D"/>
    <w:rsid w:val="00516A8A"/>
    <w:rsid w:val="00543AF0"/>
    <w:rsid w:val="00547184"/>
    <w:rsid w:val="00573761"/>
    <w:rsid w:val="005C3665"/>
    <w:rsid w:val="005E17DD"/>
    <w:rsid w:val="00657B41"/>
    <w:rsid w:val="00662654"/>
    <w:rsid w:val="00685EDF"/>
    <w:rsid w:val="0070735F"/>
    <w:rsid w:val="007A58C6"/>
    <w:rsid w:val="007E7401"/>
    <w:rsid w:val="007F10E2"/>
    <w:rsid w:val="00816329"/>
    <w:rsid w:val="00862288"/>
    <w:rsid w:val="00875D7C"/>
    <w:rsid w:val="008B4614"/>
    <w:rsid w:val="008D793F"/>
    <w:rsid w:val="00903D5D"/>
    <w:rsid w:val="009050A6"/>
    <w:rsid w:val="0093304E"/>
    <w:rsid w:val="00977C81"/>
    <w:rsid w:val="00980536"/>
    <w:rsid w:val="00982A4A"/>
    <w:rsid w:val="00A419DA"/>
    <w:rsid w:val="00A944AD"/>
    <w:rsid w:val="00AA1833"/>
    <w:rsid w:val="00AA3BDA"/>
    <w:rsid w:val="00B34609"/>
    <w:rsid w:val="00B517D6"/>
    <w:rsid w:val="00B65D60"/>
    <w:rsid w:val="00B6751A"/>
    <w:rsid w:val="00B87CA0"/>
    <w:rsid w:val="00B93853"/>
    <w:rsid w:val="00C53302"/>
    <w:rsid w:val="00C806F6"/>
    <w:rsid w:val="00C91D8F"/>
    <w:rsid w:val="00CF44AE"/>
    <w:rsid w:val="00D42911"/>
    <w:rsid w:val="00D46975"/>
    <w:rsid w:val="00E00D4B"/>
    <w:rsid w:val="00E05DAA"/>
    <w:rsid w:val="00E52BAC"/>
    <w:rsid w:val="00E96591"/>
    <w:rsid w:val="00EB7876"/>
    <w:rsid w:val="00EC1F50"/>
    <w:rsid w:val="00EC4DDE"/>
    <w:rsid w:val="00EC6A6E"/>
    <w:rsid w:val="00F104AE"/>
    <w:rsid w:val="00F228EF"/>
    <w:rsid w:val="00F320D3"/>
    <w:rsid w:val="00F6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6BF3FC"/>
  <w14:defaultImageDpi w14:val="32767"/>
  <w15:chartTrackingRefBased/>
  <w15:docId w15:val="{490AAE8A-3D95-AC48-8BBB-1A4B51BF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4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4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4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4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4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4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4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4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4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4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4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4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4A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94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58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mailto:markath@xtra.co.nz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s://www.workandincome.govt.nz/map/deskfile/extra-help-information/childcare-assistance-tables/oscar-subsidy-curre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Gray-van Olst</dc:creator>
  <cp:keywords/>
  <dc:description/>
  <cp:lastModifiedBy>Kathryn Gray-van Olst</cp:lastModifiedBy>
  <cp:revision>68</cp:revision>
  <dcterms:created xsi:type="dcterms:W3CDTF">2026-05-09T21:52:00Z</dcterms:created>
  <dcterms:modified xsi:type="dcterms:W3CDTF">2026-06-10T05:22:00Z</dcterms:modified>
</cp:coreProperties>
</file>